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DB" w:rsidRDefault="001359DB" w:rsidP="001359DB">
      <w:pPr>
        <w:pStyle w:val="a6"/>
        <w:jc w:val="left"/>
        <w:outlineLvl w:val="0"/>
        <w:rPr>
          <w:noProof/>
        </w:rPr>
      </w:pPr>
      <w:r>
        <w:rPr>
          <w:noProof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2821940</wp:posOffset>
            </wp:positionH>
            <wp:positionV relativeFrom="paragraph">
              <wp:posOffset>-415290</wp:posOffset>
            </wp:positionV>
            <wp:extent cx="659130" cy="857250"/>
            <wp:effectExtent l="19050" t="0" r="7620" b="0"/>
            <wp:wrapNone/>
            <wp:docPr id="2" name="Рисунок 2" descr="Волгодонский район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лгодонский район_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59DB" w:rsidRDefault="001359DB" w:rsidP="001359DB">
      <w:pPr>
        <w:pStyle w:val="a6"/>
        <w:jc w:val="left"/>
        <w:outlineLvl w:val="0"/>
        <w:rPr>
          <w:noProof/>
        </w:rPr>
      </w:pPr>
    </w:p>
    <w:p w:rsidR="001359DB" w:rsidRDefault="001359DB" w:rsidP="001359DB">
      <w:pPr>
        <w:pStyle w:val="a6"/>
        <w:jc w:val="left"/>
        <w:outlineLvl w:val="0"/>
        <w:rPr>
          <w:szCs w:val="28"/>
        </w:rPr>
      </w:pPr>
      <w:r>
        <w:rPr>
          <w:noProof/>
        </w:rPr>
        <w:t xml:space="preserve">                                                                                              </w:t>
      </w:r>
      <w:r w:rsidRPr="00081D91">
        <w:rPr>
          <w:szCs w:val="28"/>
        </w:rPr>
        <w:t xml:space="preserve">  </w:t>
      </w:r>
      <w:r>
        <w:rPr>
          <w:szCs w:val="28"/>
        </w:rPr>
        <w:t xml:space="preserve">   </w:t>
      </w:r>
      <w:r w:rsidRPr="00081D91">
        <w:rPr>
          <w:szCs w:val="28"/>
        </w:rPr>
        <w:t xml:space="preserve"> </w:t>
      </w:r>
    </w:p>
    <w:p w:rsidR="001359DB" w:rsidRPr="001359DB" w:rsidRDefault="001359DB" w:rsidP="001359DB">
      <w:pPr>
        <w:pStyle w:val="a6"/>
        <w:tabs>
          <w:tab w:val="left" w:pos="2700"/>
        </w:tabs>
        <w:outlineLvl w:val="0"/>
        <w:rPr>
          <w:b/>
          <w:szCs w:val="28"/>
        </w:rPr>
      </w:pPr>
      <w:r w:rsidRPr="001359DB">
        <w:rPr>
          <w:b/>
          <w:szCs w:val="28"/>
        </w:rPr>
        <w:t xml:space="preserve">РОССИЙСКАЯ ФЕДЕРАЦИЯ </w:t>
      </w:r>
    </w:p>
    <w:p w:rsidR="001359DB" w:rsidRPr="001359DB" w:rsidRDefault="001359DB" w:rsidP="00135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DB">
        <w:rPr>
          <w:rFonts w:ascii="Times New Roman" w:hAnsi="Times New Roman" w:cs="Times New Roman"/>
          <w:b/>
          <w:sz w:val="28"/>
          <w:szCs w:val="28"/>
        </w:rPr>
        <w:t>РОСТОВСКАЯ ОБЛАСТЬ ВОЛГОДОНСКОЙ РАЙОН</w:t>
      </w:r>
    </w:p>
    <w:p w:rsidR="001359DB" w:rsidRPr="001359DB" w:rsidRDefault="001359DB" w:rsidP="00135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DB">
        <w:rPr>
          <w:rFonts w:ascii="Times New Roman" w:hAnsi="Times New Roman" w:cs="Times New Roman"/>
          <w:b/>
          <w:sz w:val="28"/>
          <w:szCs w:val="28"/>
        </w:rPr>
        <w:t>МУНИЦИПАЛЬНОЕ ОБРАЗОВАНИЕ</w:t>
      </w:r>
    </w:p>
    <w:p w:rsidR="001359DB" w:rsidRPr="001359DB" w:rsidRDefault="001359DB" w:rsidP="00135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DB">
        <w:rPr>
          <w:rFonts w:ascii="Times New Roman" w:hAnsi="Times New Roman" w:cs="Times New Roman"/>
          <w:b/>
          <w:sz w:val="28"/>
          <w:szCs w:val="28"/>
        </w:rPr>
        <w:t>«ПОТАПОВСКОЕ СЕЛЬСКОЕ ПОСЕЛЕНИЕ»</w:t>
      </w:r>
    </w:p>
    <w:p w:rsidR="001359DB" w:rsidRPr="001359DB" w:rsidRDefault="001359DB" w:rsidP="00135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59DB" w:rsidRPr="001359DB" w:rsidRDefault="001359DB" w:rsidP="001359DB">
      <w:pPr>
        <w:tabs>
          <w:tab w:val="left" w:pos="6737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DB">
        <w:rPr>
          <w:rFonts w:ascii="Times New Roman" w:hAnsi="Times New Roman" w:cs="Times New Roman"/>
          <w:b/>
          <w:sz w:val="28"/>
          <w:szCs w:val="28"/>
        </w:rPr>
        <w:t xml:space="preserve">АДМИНИСТРАЦИЯ ПОТАПОВСКОГО СЕЛЬСКОГО ПОСЕЛЕНИЯ  </w:t>
      </w:r>
    </w:p>
    <w:p w:rsidR="001359DB" w:rsidRPr="001359DB" w:rsidRDefault="001359DB" w:rsidP="001359DB">
      <w:pPr>
        <w:tabs>
          <w:tab w:val="left" w:pos="6737"/>
        </w:tabs>
        <w:spacing w:after="0"/>
        <w:rPr>
          <w:rFonts w:ascii="Times New Roman" w:hAnsi="Times New Roman" w:cs="Times New Roman"/>
          <w:b/>
        </w:rPr>
      </w:pPr>
    </w:p>
    <w:p w:rsidR="001359DB" w:rsidRPr="001359DB" w:rsidRDefault="001359DB" w:rsidP="001359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D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359DB" w:rsidRPr="00403ECE" w:rsidRDefault="001359DB" w:rsidP="001359DB">
      <w:pPr>
        <w:pStyle w:val="a6"/>
        <w:tabs>
          <w:tab w:val="left" w:pos="2700"/>
        </w:tabs>
        <w:jc w:val="left"/>
        <w:outlineLvl w:val="0"/>
        <w:rPr>
          <w:szCs w:val="28"/>
        </w:rPr>
      </w:pPr>
    </w:p>
    <w:p w:rsidR="001359DB" w:rsidRPr="00884F13" w:rsidRDefault="001359DB" w:rsidP="001359DB">
      <w:pPr>
        <w:jc w:val="center"/>
        <w:rPr>
          <w:b/>
          <w:sz w:val="28"/>
          <w:szCs w:val="28"/>
        </w:rPr>
      </w:pPr>
    </w:p>
    <w:p w:rsidR="005D12E3" w:rsidRPr="001359DB" w:rsidRDefault="001359DB" w:rsidP="001359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59DB">
        <w:rPr>
          <w:rFonts w:ascii="Times New Roman" w:hAnsi="Times New Roman" w:cs="Times New Roman"/>
          <w:sz w:val="28"/>
          <w:szCs w:val="28"/>
        </w:rPr>
        <w:t xml:space="preserve">  от  </w:t>
      </w:r>
      <w:r w:rsidR="00622942">
        <w:rPr>
          <w:rFonts w:ascii="Times New Roman" w:hAnsi="Times New Roman" w:cs="Times New Roman"/>
          <w:sz w:val="28"/>
          <w:szCs w:val="28"/>
        </w:rPr>
        <w:t>24</w:t>
      </w:r>
      <w:r w:rsidRPr="001359DB">
        <w:rPr>
          <w:rFonts w:ascii="Times New Roman" w:hAnsi="Times New Roman" w:cs="Times New Roman"/>
          <w:sz w:val="28"/>
          <w:szCs w:val="28"/>
        </w:rPr>
        <w:t xml:space="preserve">.12.2019 г.                               № </w:t>
      </w:r>
      <w:r w:rsidR="00622942">
        <w:rPr>
          <w:rFonts w:ascii="Times New Roman" w:hAnsi="Times New Roman" w:cs="Times New Roman"/>
          <w:sz w:val="28"/>
          <w:szCs w:val="28"/>
        </w:rPr>
        <w:t>107</w:t>
      </w:r>
      <w:r w:rsidRPr="001359DB">
        <w:rPr>
          <w:rFonts w:ascii="Times New Roman" w:hAnsi="Times New Roman" w:cs="Times New Roman"/>
          <w:sz w:val="28"/>
          <w:szCs w:val="28"/>
        </w:rPr>
        <w:t xml:space="preserve">                                          х. Потапов</w:t>
      </w:r>
    </w:p>
    <w:p w:rsidR="00DD4532" w:rsidRDefault="00DD4532" w:rsidP="005D12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5BD3" w:rsidRDefault="005D12E3" w:rsidP="005D12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2E3">
        <w:rPr>
          <w:rFonts w:ascii="Times New Roman" w:hAnsi="Times New Roman" w:cs="Times New Roman"/>
          <w:b/>
          <w:sz w:val="28"/>
          <w:szCs w:val="28"/>
        </w:rPr>
        <w:t>Об утверждении комплексного</w:t>
      </w:r>
    </w:p>
    <w:p w:rsidR="00A35BD3" w:rsidRDefault="005D12E3" w:rsidP="005D12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2E3">
        <w:rPr>
          <w:rFonts w:ascii="Times New Roman" w:hAnsi="Times New Roman" w:cs="Times New Roman"/>
          <w:b/>
          <w:sz w:val="28"/>
          <w:szCs w:val="28"/>
        </w:rPr>
        <w:t xml:space="preserve"> плана мероприятий по гармонизации</w:t>
      </w:r>
    </w:p>
    <w:p w:rsidR="00A35BD3" w:rsidRDefault="005D12E3" w:rsidP="005D12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12E3">
        <w:rPr>
          <w:rFonts w:ascii="Times New Roman" w:hAnsi="Times New Roman" w:cs="Times New Roman"/>
          <w:b/>
          <w:sz w:val="28"/>
          <w:szCs w:val="28"/>
        </w:rPr>
        <w:t xml:space="preserve"> межэтнических отношений в </w:t>
      </w:r>
    </w:p>
    <w:p w:rsidR="00C87C88" w:rsidRDefault="001359DB" w:rsidP="005D12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Потаповско</w:t>
      </w:r>
      <w:r w:rsidR="00A35BD3">
        <w:rPr>
          <w:rFonts w:ascii="Times New Roman" w:hAnsi="Times New Roman" w:cs="Times New Roman"/>
          <w:b/>
          <w:sz w:val="28"/>
          <w:szCs w:val="28"/>
        </w:rPr>
        <w:t>м</w:t>
      </w:r>
      <w:r w:rsidR="00C87C88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на 2020год</w:t>
      </w:r>
    </w:p>
    <w:p w:rsidR="005D12E3" w:rsidRDefault="005D12E3" w:rsidP="005D12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2E3" w:rsidRDefault="005D12E3" w:rsidP="005D12E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12E3" w:rsidRDefault="005D12E3" w:rsidP="005340A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Указом Президента РФ от 07.05.2012 года № 602 «Об обеспечении межнационального согласия», постановлением Правительства Ростовской области от 25.09.2013 года № 600 «Об утверждении государственной программы Ростовской области «Обеспечение общественного порядка и противодействие преступности» и муниципальной п</w:t>
      </w:r>
      <w:r w:rsidR="0025536B">
        <w:rPr>
          <w:rFonts w:ascii="Times New Roman" w:hAnsi="Times New Roman" w:cs="Times New Roman"/>
          <w:sz w:val="28"/>
          <w:szCs w:val="28"/>
        </w:rPr>
        <w:t xml:space="preserve">рограммой </w:t>
      </w:r>
      <w:r w:rsidR="00121DA1">
        <w:rPr>
          <w:rFonts w:ascii="Times New Roman" w:hAnsi="Times New Roman" w:cs="Times New Roman"/>
          <w:sz w:val="28"/>
          <w:szCs w:val="28"/>
        </w:rPr>
        <w:t>Потаповского</w:t>
      </w:r>
      <w:r w:rsidR="0025536B">
        <w:rPr>
          <w:rFonts w:ascii="Times New Roman" w:hAnsi="Times New Roman" w:cs="Times New Roman"/>
          <w:sz w:val="28"/>
          <w:szCs w:val="28"/>
        </w:rPr>
        <w:t xml:space="preserve"> сельского поселения «Обеспечение общественного порядка и противодействие преступности» на 201</w:t>
      </w:r>
      <w:r w:rsidR="000175E2">
        <w:rPr>
          <w:rFonts w:ascii="Times New Roman" w:hAnsi="Times New Roman" w:cs="Times New Roman"/>
          <w:sz w:val="28"/>
          <w:szCs w:val="28"/>
        </w:rPr>
        <w:t>9 – 2030</w:t>
      </w:r>
      <w:r w:rsidR="0025536B">
        <w:rPr>
          <w:rFonts w:ascii="Times New Roman" w:hAnsi="Times New Roman" w:cs="Times New Roman"/>
          <w:sz w:val="28"/>
          <w:szCs w:val="28"/>
        </w:rPr>
        <w:t xml:space="preserve"> годы и в целях реализации государственной политики по созданию многоуровневой системы социальной профилактики правонарушений на территории </w:t>
      </w:r>
      <w:r w:rsidR="00121DA1">
        <w:rPr>
          <w:rFonts w:ascii="Times New Roman" w:hAnsi="Times New Roman" w:cs="Times New Roman"/>
          <w:sz w:val="28"/>
          <w:szCs w:val="28"/>
        </w:rPr>
        <w:t>Потаповского</w:t>
      </w:r>
      <w:r w:rsidR="0025536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5536B" w:rsidRDefault="0025536B" w:rsidP="005D12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5536B" w:rsidRDefault="0025536B" w:rsidP="0025536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5536B" w:rsidRDefault="0025536B" w:rsidP="0025536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5536B" w:rsidRDefault="0025536B" w:rsidP="005340A2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комплексный план мероприятий по гармонизации межэтнических отношений в </w:t>
      </w:r>
      <w:r w:rsidR="00121DA1">
        <w:rPr>
          <w:rFonts w:ascii="Times New Roman" w:hAnsi="Times New Roman" w:cs="Times New Roman"/>
          <w:sz w:val="28"/>
          <w:szCs w:val="28"/>
        </w:rPr>
        <w:t>Потаповском</w:t>
      </w:r>
      <w:r w:rsidR="00A902F0">
        <w:rPr>
          <w:rFonts w:ascii="Times New Roman" w:hAnsi="Times New Roman" w:cs="Times New Roman"/>
          <w:sz w:val="28"/>
          <w:szCs w:val="28"/>
        </w:rPr>
        <w:t xml:space="preserve"> сельском поселен</w:t>
      </w:r>
      <w:r w:rsidR="00C87C88">
        <w:rPr>
          <w:rFonts w:ascii="Times New Roman" w:hAnsi="Times New Roman" w:cs="Times New Roman"/>
          <w:sz w:val="28"/>
          <w:szCs w:val="28"/>
        </w:rPr>
        <w:t>ии на 2020</w:t>
      </w:r>
      <w:r w:rsidR="00E11305">
        <w:rPr>
          <w:rFonts w:ascii="Times New Roman" w:hAnsi="Times New Roman" w:cs="Times New Roman"/>
          <w:sz w:val="28"/>
          <w:szCs w:val="28"/>
        </w:rPr>
        <w:t xml:space="preserve"> год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340A2" w:rsidRPr="005340A2" w:rsidRDefault="005340A2" w:rsidP="005340A2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340A2">
        <w:rPr>
          <w:rFonts w:ascii="Times New Roman" w:hAnsi="Times New Roman" w:cs="Times New Roman"/>
          <w:sz w:val="28"/>
          <w:szCs w:val="28"/>
        </w:rPr>
        <w:t>Настоящее постановление вступает</w:t>
      </w:r>
      <w:r w:rsidR="007518DB">
        <w:rPr>
          <w:rFonts w:ascii="Times New Roman" w:hAnsi="Times New Roman" w:cs="Times New Roman"/>
          <w:sz w:val="28"/>
          <w:szCs w:val="28"/>
        </w:rPr>
        <w:t xml:space="preserve"> в силу с</w:t>
      </w:r>
      <w:r w:rsidR="00B77C30">
        <w:rPr>
          <w:rFonts w:ascii="Times New Roman" w:hAnsi="Times New Roman" w:cs="Times New Roman"/>
          <w:sz w:val="28"/>
          <w:szCs w:val="28"/>
        </w:rPr>
        <w:t>о</w:t>
      </w:r>
      <w:r w:rsidR="007518DB">
        <w:rPr>
          <w:rFonts w:ascii="Times New Roman" w:hAnsi="Times New Roman" w:cs="Times New Roman"/>
          <w:sz w:val="28"/>
          <w:szCs w:val="28"/>
        </w:rPr>
        <w:t xml:space="preserve"> </w:t>
      </w:r>
      <w:r w:rsidR="00B77C30">
        <w:rPr>
          <w:rFonts w:ascii="Times New Roman" w:hAnsi="Times New Roman" w:cs="Times New Roman"/>
          <w:sz w:val="28"/>
          <w:szCs w:val="28"/>
        </w:rPr>
        <w:t>дня его</w:t>
      </w:r>
      <w:r w:rsidR="007518DB">
        <w:rPr>
          <w:rFonts w:ascii="Times New Roman" w:hAnsi="Times New Roman" w:cs="Times New Roman"/>
          <w:sz w:val="28"/>
          <w:szCs w:val="28"/>
        </w:rPr>
        <w:t xml:space="preserve"> </w:t>
      </w:r>
      <w:r w:rsidR="00B77C30">
        <w:rPr>
          <w:rFonts w:ascii="Times New Roman" w:hAnsi="Times New Roman" w:cs="Times New Roman"/>
          <w:sz w:val="28"/>
          <w:szCs w:val="28"/>
        </w:rPr>
        <w:t>обнародования</w:t>
      </w:r>
      <w:r w:rsidR="007518DB">
        <w:rPr>
          <w:rFonts w:ascii="Times New Roman" w:hAnsi="Times New Roman" w:cs="Times New Roman"/>
          <w:sz w:val="28"/>
          <w:szCs w:val="28"/>
        </w:rPr>
        <w:t>.</w:t>
      </w:r>
    </w:p>
    <w:p w:rsidR="0025536B" w:rsidRDefault="0025536B" w:rsidP="005340A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выполнением постановления оставляю за собой.</w:t>
      </w:r>
    </w:p>
    <w:p w:rsidR="0025536B" w:rsidRDefault="0025536B" w:rsidP="005340A2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D5F54" w:rsidRPr="00B830BA" w:rsidRDefault="007518DB" w:rsidP="00B830BA">
      <w:pPr>
        <w:spacing w:after="0"/>
        <w:rPr>
          <w:sz w:val="28"/>
          <w:szCs w:val="28"/>
        </w:rPr>
      </w:pPr>
      <w:r w:rsidRPr="008707DD">
        <w:rPr>
          <w:sz w:val="28"/>
          <w:szCs w:val="28"/>
        </w:rPr>
        <w:br/>
      </w:r>
      <w:r w:rsidR="00B830B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5536B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D5F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5536B" w:rsidRDefault="00B830BA" w:rsidP="0025536B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1DA1">
        <w:rPr>
          <w:rFonts w:ascii="Times New Roman" w:hAnsi="Times New Roman" w:cs="Times New Roman"/>
          <w:sz w:val="28"/>
          <w:szCs w:val="28"/>
        </w:rPr>
        <w:t>Потаповского</w:t>
      </w:r>
      <w:r w:rsidR="007518DB">
        <w:rPr>
          <w:rFonts w:ascii="Times New Roman" w:hAnsi="Times New Roman" w:cs="Times New Roman"/>
          <w:sz w:val="28"/>
          <w:szCs w:val="28"/>
        </w:rPr>
        <w:t xml:space="preserve"> </w:t>
      </w:r>
      <w:r w:rsidR="0025536B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21DA1">
        <w:rPr>
          <w:rFonts w:ascii="Times New Roman" w:hAnsi="Times New Roman" w:cs="Times New Roman"/>
          <w:sz w:val="28"/>
          <w:szCs w:val="28"/>
        </w:rPr>
        <w:t>О.А.Попова</w:t>
      </w:r>
    </w:p>
    <w:p w:rsidR="005340A2" w:rsidRDefault="005340A2" w:rsidP="00B830BA">
      <w:pPr>
        <w:pStyle w:val="a3"/>
        <w:rPr>
          <w:rFonts w:ascii="Times New Roman" w:hAnsi="Times New Roman" w:cs="Times New Roman"/>
          <w:sz w:val="28"/>
          <w:szCs w:val="28"/>
        </w:rPr>
        <w:sectPr w:rsidR="005340A2" w:rsidSect="00B00091"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p w:rsidR="00B77C30" w:rsidRDefault="00B77C30" w:rsidP="0025536B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77C30" w:rsidRDefault="00B77C30" w:rsidP="0025536B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77C30" w:rsidRDefault="00B77C30" w:rsidP="0025536B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Потаповского сельского поселения </w:t>
      </w:r>
    </w:p>
    <w:p w:rsidR="0025536B" w:rsidRPr="005340A2" w:rsidRDefault="00B77C30" w:rsidP="0025536B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24.12.2019 №107</w:t>
      </w:r>
    </w:p>
    <w:p w:rsidR="0025536B" w:rsidRPr="005340A2" w:rsidRDefault="0025536B" w:rsidP="0025536B">
      <w:pPr>
        <w:pStyle w:val="a3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25536B" w:rsidRPr="005340A2" w:rsidRDefault="0025536B" w:rsidP="0025536B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0A2">
        <w:rPr>
          <w:rFonts w:ascii="Times New Roman" w:hAnsi="Times New Roman" w:cs="Times New Roman"/>
          <w:b/>
          <w:sz w:val="24"/>
          <w:szCs w:val="24"/>
        </w:rPr>
        <w:t>Комплексный план</w:t>
      </w:r>
    </w:p>
    <w:p w:rsidR="0025536B" w:rsidRPr="005340A2" w:rsidRDefault="005340A2" w:rsidP="0025536B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0A2">
        <w:rPr>
          <w:rFonts w:ascii="Times New Roman" w:hAnsi="Times New Roman" w:cs="Times New Roman"/>
          <w:b/>
          <w:sz w:val="24"/>
          <w:szCs w:val="24"/>
        </w:rPr>
        <w:t>м</w:t>
      </w:r>
      <w:r w:rsidR="0025536B" w:rsidRPr="005340A2">
        <w:rPr>
          <w:rFonts w:ascii="Times New Roman" w:hAnsi="Times New Roman" w:cs="Times New Roman"/>
          <w:b/>
          <w:sz w:val="24"/>
          <w:szCs w:val="24"/>
        </w:rPr>
        <w:t xml:space="preserve">ероприятий по гармонизации межэтнических отношений в </w:t>
      </w:r>
      <w:r w:rsidR="00247A3E">
        <w:rPr>
          <w:rFonts w:ascii="Times New Roman" w:hAnsi="Times New Roman" w:cs="Times New Roman"/>
          <w:b/>
          <w:sz w:val="24"/>
          <w:szCs w:val="24"/>
        </w:rPr>
        <w:t xml:space="preserve">Потаповском </w:t>
      </w:r>
      <w:r w:rsidR="006C2469">
        <w:rPr>
          <w:rFonts w:ascii="Times New Roman" w:hAnsi="Times New Roman" w:cs="Times New Roman"/>
          <w:b/>
          <w:sz w:val="24"/>
          <w:szCs w:val="24"/>
        </w:rPr>
        <w:t xml:space="preserve">сельском поселении на </w:t>
      </w:r>
      <w:r w:rsidR="00C87C88">
        <w:rPr>
          <w:rFonts w:ascii="Times New Roman" w:hAnsi="Times New Roman" w:cs="Times New Roman"/>
          <w:b/>
          <w:sz w:val="24"/>
          <w:szCs w:val="24"/>
        </w:rPr>
        <w:t>2020</w:t>
      </w:r>
      <w:r w:rsidR="0025536B" w:rsidRPr="005340A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5536B" w:rsidRPr="005340A2" w:rsidRDefault="0025536B" w:rsidP="0025536B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019" w:type="dxa"/>
        <w:tblInd w:w="-318" w:type="dxa"/>
        <w:tblLayout w:type="fixed"/>
        <w:tblLook w:val="04A0"/>
      </w:tblPr>
      <w:tblGrid>
        <w:gridCol w:w="710"/>
        <w:gridCol w:w="7371"/>
        <w:gridCol w:w="2126"/>
        <w:gridCol w:w="5812"/>
      </w:tblGrid>
      <w:tr w:rsidR="0091607D" w:rsidRPr="005340A2" w:rsidTr="005340A2">
        <w:tc>
          <w:tcPr>
            <w:tcW w:w="710" w:type="dxa"/>
          </w:tcPr>
          <w:p w:rsidR="0091607D" w:rsidRPr="005340A2" w:rsidRDefault="0091607D" w:rsidP="002553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371" w:type="dxa"/>
          </w:tcPr>
          <w:p w:rsidR="0091607D" w:rsidRPr="005340A2" w:rsidRDefault="0091607D" w:rsidP="002553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</w:tcPr>
          <w:p w:rsidR="0091607D" w:rsidRPr="005340A2" w:rsidRDefault="0091607D" w:rsidP="002553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5812" w:type="dxa"/>
          </w:tcPr>
          <w:p w:rsidR="0091607D" w:rsidRPr="005340A2" w:rsidRDefault="0091607D" w:rsidP="002553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за выполнение</w:t>
            </w:r>
          </w:p>
          <w:p w:rsidR="00A902F0" w:rsidRPr="005340A2" w:rsidRDefault="00A902F0" w:rsidP="002553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607D" w:rsidRPr="005340A2" w:rsidTr="005340A2">
        <w:tc>
          <w:tcPr>
            <w:tcW w:w="710" w:type="dxa"/>
          </w:tcPr>
          <w:p w:rsidR="0091607D" w:rsidRPr="005340A2" w:rsidRDefault="00A902F0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91607D" w:rsidRPr="005340A2" w:rsidRDefault="0091607D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 w:rsidR="00F35D0E" w:rsidRPr="005340A2">
              <w:rPr>
                <w:rFonts w:ascii="Times New Roman" w:hAnsi="Times New Roman" w:cs="Times New Roman"/>
                <w:sz w:val="24"/>
                <w:szCs w:val="24"/>
              </w:rPr>
              <w:t>низация и проведение семинаров по вопросам межэтнических отношений.</w:t>
            </w:r>
          </w:p>
          <w:p w:rsidR="006E2025" w:rsidRPr="005340A2" w:rsidRDefault="006E2025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 w:rsidR="00534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91607D" w:rsidRPr="005340A2" w:rsidRDefault="005D1FE9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 раз в полугодие</w:t>
            </w:r>
          </w:p>
        </w:tc>
        <w:tc>
          <w:tcPr>
            <w:tcW w:w="5812" w:type="dxa"/>
          </w:tcPr>
          <w:p w:rsidR="0091607D" w:rsidRPr="005340A2" w:rsidRDefault="00E34982" w:rsidP="00247A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r w:rsidR="00247A3E">
              <w:rPr>
                <w:rFonts w:ascii="Times New Roman" w:hAnsi="Times New Roman" w:cs="Times New Roman"/>
                <w:sz w:val="24"/>
                <w:szCs w:val="24"/>
              </w:rPr>
              <w:t>Потаповский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FE9" w:rsidRPr="005340A2">
              <w:rPr>
                <w:rFonts w:ascii="Times New Roman" w:hAnsi="Times New Roman" w:cs="Times New Roman"/>
                <w:sz w:val="24"/>
                <w:szCs w:val="24"/>
              </w:rPr>
              <w:t>СДК»</w:t>
            </w:r>
          </w:p>
        </w:tc>
      </w:tr>
      <w:tr w:rsidR="0091607D" w:rsidRPr="005340A2" w:rsidTr="005340A2">
        <w:tc>
          <w:tcPr>
            <w:tcW w:w="710" w:type="dxa"/>
          </w:tcPr>
          <w:p w:rsidR="0091607D" w:rsidRPr="005340A2" w:rsidRDefault="00A902F0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6E2025" w:rsidRPr="005340A2" w:rsidRDefault="00F35D0E" w:rsidP="00247A3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заседаний Совета</w:t>
            </w:r>
            <w:r w:rsidR="00063E6E"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по межнациональным отношениям </w:t>
            </w:r>
            <w:r w:rsidR="00247A3E">
              <w:rPr>
                <w:rFonts w:ascii="Times New Roman" w:hAnsi="Times New Roman" w:cs="Times New Roman"/>
                <w:sz w:val="24"/>
                <w:szCs w:val="24"/>
              </w:rPr>
              <w:t>Потаповско</w:t>
            </w:r>
            <w:r w:rsidR="007534D6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063E6E"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 вопросам профилактики экстремизма.</w:t>
            </w:r>
          </w:p>
        </w:tc>
        <w:tc>
          <w:tcPr>
            <w:tcW w:w="2126" w:type="dxa"/>
          </w:tcPr>
          <w:p w:rsidR="0091607D" w:rsidRPr="005340A2" w:rsidRDefault="005D1FE9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5812" w:type="dxa"/>
          </w:tcPr>
          <w:p w:rsidR="0091607D" w:rsidRPr="005340A2" w:rsidRDefault="005D1FE9" w:rsidP="00247A3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247A3E">
              <w:rPr>
                <w:rFonts w:ascii="Times New Roman" w:hAnsi="Times New Roman" w:cs="Times New Roman"/>
                <w:sz w:val="24"/>
                <w:szCs w:val="24"/>
              </w:rPr>
              <w:t>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D1FE9" w:rsidRPr="005340A2" w:rsidTr="005340A2">
        <w:tc>
          <w:tcPr>
            <w:tcW w:w="710" w:type="dxa"/>
          </w:tcPr>
          <w:p w:rsidR="005D1FE9" w:rsidRPr="005340A2" w:rsidRDefault="00A902F0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5D1FE9" w:rsidRPr="005340A2" w:rsidRDefault="005D1FE9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Организация работы, направленной на гармонизацию межэтнических отношений на территории поселения</w:t>
            </w:r>
          </w:p>
        </w:tc>
        <w:tc>
          <w:tcPr>
            <w:tcW w:w="2126" w:type="dxa"/>
          </w:tcPr>
          <w:p w:rsidR="005D1FE9" w:rsidRPr="005340A2" w:rsidRDefault="005D1FE9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5812" w:type="dxa"/>
          </w:tcPr>
          <w:p w:rsidR="005D1FE9" w:rsidRPr="005340A2" w:rsidRDefault="005D1FE9" w:rsidP="00C04F0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04F0F">
              <w:rPr>
                <w:rFonts w:ascii="Times New Roman" w:hAnsi="Times New Roman" w:cs="Times New Roman"/>
                <w:sz w:val="24"/>
                <w:szCs w:val="24"/>
              </w:rPr>
              <w:t>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5D1FE9" w:rsidRPr="005340A2" w:rsidTr="005340A2">
        <w:tc>
          <w:tcPr>
            <w:tcW w:w="710" w:type="dxa"/>
          </w:tcPr>
          <w:p w:rsidR="005D1FE9" w:rsidRPr="005340A2" w:rsidRDefault="00A902F0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5D1FE9" w:rsidRPr="005340A2" w:rsidRDefault="005D1FE9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Участие в районной акции «Мы – граждане России» (торжественное вручение паспортов).</w:t>
            </w:r>
          </w:p>
          <w:p w:rsidR="00B94B59" w:rsidRPr="005340A2" w:rsidRDefault="006E2025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 w:rsidR="00534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5D1FE9" w:rsidRPr="005340A2" w:rsidRDefault="005D1FE9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5812" w:type="dxa"/>
          </w:tcPr>
          <w:p w:rsidR="005D1FE9" w:rsidRPr="005340A2" w:rsidRDefault="005D1FE9" w:rsidP="008210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C04F0F">
              <w:rPr>
                <w:rFonts w:ascii="Times New Roman" w:hAnsi="Times New Roman" w:cs="Times New Roman"/>
                <w:sz w:val="24"/>
                <w:szCs w:val="24"/>
              </w:rPr>
              <w:t>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7E39BD" w:rsidRPr="005340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E39BD" w:rsidRPr="005340A2" w:rsidRDefault="007E39BD" w:rsidP="007534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534D6">
              <w:rPr>
                <w:rFonts w:ascii="Times New Roman" w:hAnsi="Times New Roman" w:cs="Times New Roman"/>
                <w:sz w:val="24"/>
                <w:szCs w:val="24"/>
              </w:rPr>
              <w:t>Волгодонского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032EF5" w:rsidRPr="005340A2" w:rsidTr="005340A2">
        <w:tc>
          <w:tcPr>
            <w:tcW w:w="710" w:type="dxa"/>
          </w:tcPr>
          <w:p w:rsidR="00032EF5" w:rsidRPr="005340A2" w:rsidRDefault="001A3E49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32EF5" w:rsidRPr="00534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032EF5" w:rsidRPr="005340A2" w:rsidRDefault="00032EF5" w:rsidP="005340A2">
            <w:pPr>
              <w:pStyle w:val="a3"/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Участие в фестивале патриотической песни «Мы- патриоты России!»</w:t>
            </w:r>
          </w:p>
          <w:p w:rsidR="006E2025" w:rsidRPr="005340A2" w:rsidRDefault="006E2025" w:rsidP="005340A2">
            <w:pPr>
              <w:pStyle w:val="a3"/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 w:rsidR="00534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032EF5" w:rsidRPr="005340A2" w:rsidRDefault="00032EF5" w:rsidP="00642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2EF5" w:rsidRPr="005340A2" w:rsidRDefault="00032EF5" w:rsidP="00642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812" w:type="dxa"/>
          </w:tcPr>
          <w:p w:rsidR="00032EF5" w:rsidRPr="005340A2" w:rsidRDefault="00032EF5" w:rsidP="006421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42AB4">
              <w:rPr>
                <w:rFonts w:ascii="Times New Roman" w:hAnsi="Times New Roman" w:cs="Times New Roman"/>
                <w:sz w:val="24"/>
                <w:szCs w:val="24"/>
              </w:rPr>
              <w:t xml:space="preserve"> 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5340A2" w:rsidRDefault="00032EF5" w:rsidP="006421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A3E49"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 w:rsidR="00342AB4">
              <w:rPr>
                <w:rFonts w:ascii="Times New Roman" w:hAnsi="Times New Roman" w:cs="Times New Roman"/>
                <w:sz w:val="24"/>
                <w:szCs w:val="24"/>
              </w:rPr>
              <w:t>Потаповский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СДК», </w:t>
            </w:r>
          </w:p>
          <w:p w:rsidR="00032EF5" w:rsidRPr="005340A2" w:rsidRDefault="00032EF5" w:rsidP="006421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008" w:rsidRPr="005340A2" w:rsidTr="005340A2">
        <w:tc>
          <w:tcPr>
            <w:tcW w:w="710" w:type="dxa"/>
          </w:tcPr>
          <w:p w:rsidR="00821008" w:rsidRPr="005340A2" w:rsidRDefault="00E01294" w:rsidP="00032EF5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32EF5" w:rsidRPr="00534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6E2025" w:rsidRPr="005340A2" w:rsidRDefault="00821008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мероприятии посвященном «Дню защиты детей»</w:t>
            </w:r>
            <w:r w:rsidR="006E2025"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21008" w:rsidRPr="005340A2" w:rsidRDefault="006E2025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 w:rsidR="00534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821008" w:rsidRPr="005340A2" w:rsidRDefault="00821008" w:rsidP="00642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 июня</w:t>
            </w:r>
          </w:p>
        </w:tc>
        <w:tc>
          <w:tcPr>
            <w:tcW w:w="5812" w:type="dxa"/>
          </w:tcPr>
          <w:p w:rsidR="00821008" w:rsidRPr="005340A2" w:rsidRDefault="00821008" w:rsidP="006421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42AB4">
              <w:rPr>
                <w:rFonts w:ascii="Times New Roman" w:hAnsi="Times New Roman" w:cs="Times New Roman"/>
                <w:sz w:val="24"/>
                <w:szCs w:val="24"/>
              </w:rPr>
              <w:t>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821008" w:rsidRPr="005340A2" w:rsidRDefault="00821008" w:rsidP="006421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9BD" w:rsidRPr="005340A2" w:rsidTr="005340A2">
        <w:tc>
          <w:tcPr>
            <w:tcW w:w="710" w:type="dxa"/>
          </w:tcPr>
          <w:p w:rsidR="007E39BD" w:rsidRPr="005340A2" w:rsidRDefault="00E01294" w:rsidP="00032E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32EF5" w:rsidRPr="00534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6E2025" w:rsidRPr="005340A2" w:rsidRDefault="007E39BD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праздничного мероприятия, посвященного </w:t>
            </w:r>
            <w:r w:rsidR="005340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Дню молодежи».</w:t>
            </w:r>
          </w:p>
          <w:p w:rsidR="007E39BD" w:rsidRPr="005340A2" w:rsidRDefault="006E2025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 w:rsidR="00534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7E39BD" w:rsidRPr="005340A2" w:rsidRDefault="007E39BD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5812" w:type="dxa"/>
          </w:tcPr>
          <w:p w:rsidR="00342AB4" w:rsidRPr="005340A2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342AB4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Потаповский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СДК», </w:t>
            </w:r>
          </w:p>
          <w:p w:rsidR="007E39BD" w:rsidRPr="005340A2" w:rsidRDefault="007E39BD" w:rsidP="008210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9BD" w:rsidRPr="005340A2" w:rsidTr="005340A2">
        <w:tc>
          <w:tcPr>
            <w:tcW w:w="710" w:type="dxa"/>
          </w:tcPr>
          <w:p w:rsidR="007E39BD" w:rsidRPr="005340A2" w:rsidRDefault="00E01294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902F0" w:rsidRPr="00534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6E2025" w:rsidRPr="005340A2" w:rsidRDefault="007E39BD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патриотических мероприятий, посвященных Дню Государственного флага Российской Федерации.</w:t>
            </w:r>
          </w:p>
          <w:p w:rsidR="007E39BD" w:rsidRPr="005340A2" w:rsidRDefault="006E2025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 w:rsidR="005340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экстремизма».</w:t>
            </w:r>
          </w:p>
        </w:tc>
        <w:tc>
          <w:tcPr>
            <w:tcW w:w="2126" w:type="dxa"/>
          </w:tcPr>
          <w:p w:rsidR="007E39BD" w:rsidRPr="005340A2" w:rsidRDefault="007E39BD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Август </w:t>
            </w:r>
          </w:p>
        </w:tc>
        <w:tc>
          <w:tcPr>
            <w:tcW w:w="5812" w:type="dxa"/>
          </w:tcPr>
          <w:p w:rsidR="00342AB4" w:rsidRPr="005340A2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342AB4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Потаповский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СДК», </w:t>
            </w:r>
          </w:p>
          <w:p w:rsidR="007E39BD" w:rsidRPr="005340A2" w:rsidRDefault="007E39BD" w:rsidP="008210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9BD" w:rsidRPr="005340A2" w:rsidTr="005340A2">
        <w:tc>
          <w:tcPr>
            <w:tcW w:w="710" w:type="dxa"/>
          </w:tcPr>
          <w:p w:rsidR="007E39BD" w:rsidRPr="005340A2" w:rsidRDefault="00E01294" w:rsidP="00E012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4E7A62" w:rsidRPr="00534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6E2025" w:rsidRPr="007E1C01" w:rsidRDefault="007E1C01" w:rsidP="007E1C0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01">
              <w:rPr>
                <w:rFonts w:ascii="Times New Roman" w:hAnsi="Times New Roman" w:cs="Times New Roman"/>
                <w:color w:val="3C3C3C"/>
                <w:sz w:val="21"/>
                <w:szCs w:val="21"/>
                <w:shd w:val="clear" w:color="auto" w:fill="FFFFFF"/>
              </w:rPr>
              <w:t>Профилактическая беседа на тему: « Множество наций в одной стране. Как уживаться?» </w:t>
            </w:r>
            <w:r w:rsidRPr="007E1C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025" w:rsidRPr="007E1C01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 w:rsidR="005340A2" w:rsidRPr="007E1C0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E2025" w:rsidRPr="007E1C01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7E39BD" w:rsidRPr="005340A2" w:rsidRDefault="007E39BD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5812" w:type="dxa"/>
          </w:tcPr>
          <w:p w:rsidR="00342AB4" w:rsidRPr="005340A2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342AB4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Потаповский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СДК», </w:t>
            </w:r>
          </w:p>
          <w:p w:rsidR="007E39BD" w:rsidRPr="005340A2" w:rsidRDefault="007E39BD" w:rsidP="008210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E" w:rsidRPr="005340A2" w:rsidTr="005340A2">
        <w:tc>
          <w:tcPr>
            <w:tcW w:w="710" w:type="dxa"/>
          </w:tcPr>
          <w:p w:rsidR="00C36CBE" w:rsidRPr="005340A2" w:rsidRDefault="00C36CBE" w:rsidP="00C36C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C36CBE" w:rsidRPr="005340A2" w:rsidRDefault="00342AB4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районной акции«Венок Дружбы</w:t>
            </w:r>
            <w:r w:rsidR="00C36CBE" w:rsidRPr="005340A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C36CBE" w:rsidRPr="005340A2" w:rsidRDefault="00C36CBE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812" w:type="dxa"/>
          </w:tcPr>
          <w:p w:rsidR="00342AB4" w:rsidRPr="005340A2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Потаповского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</w:t>
            </w:r>
          </w:p>
          <w:p w:rsidR="00342AB4" w:rsidRDefault="00342AB4" w:rsidP="00342A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Потаповский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СДК», </w:t>
            </w:r>
          </w:p>
          <w:p w:rsidR="00C36CBE" w:rsidRPr="005340A2" w:rsidRDefault="00C36CBE" w:rsidP="005639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E" w:rsidRPr="005340A2" w:rsidTr="005340A2">
        <w:tc>
          <w:tcPr>
            <w:tcW w:w="710" w:type="dxa"/>
          </w:tcPr>
          <w:p w:rsidR="00C36CBE" w:rsidRPr="005340A2" w:rsidRDefault="00C36CBE" w:rsidP="00C36CB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371" w:type="dxa"/>
          </w:tcPr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Проведение лекций на темы:</w:t>
            </w:r>
          </w:p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- «Национальные отношения»;</w:t>
            </w:r>
          </w:p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-«Мы – против терроризма!»;</w:t>
            </w:r>
          </w:p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- «Нет – терроризму!».</w:t>
            </w:r>
          </w:p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C36CBE" w:rsidRPr="005340A2" w:rsidRDefault="00C36CBE" w:rsidP="00255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5812" w:type="dxa"/>
          </w:tcPr>
          <w:p w:rsidR="00C36CBE" w:rsidRDefault="00C36CBE" w:rsidP="00C36C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 w:rsidR="00342AB4">
              <w:rPr>
                <w:rFonts w:ascii="Times New Roman" w:hAnsi="Times New Roman" w:cs="Times New Roman"/>
                <w:sz w:val="24"/>
                <w:szCs w:val="24"/>
              </w:rPr>
              <w:t xml:space="preserve"> Потаповский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  <w:p w:rsidR="00C36CBE" w:rsidRPr="005340A2" w:rsidRDefault="00C36CBE" w:rsidP="008210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E" w:rsidRPr="005340A2" w:rsidTr="005340A2">
        <w:tc>
          <w:tcPr>
            <w:tcW w:w="710" w:type="dxa"/>
          </w:tcPr>
          <w:p w:rsidR="00C36CBE" w:rsidRPr="005340A2" w:rsidRDefault="00C36CBE" w:rsidP="004E7A62">
            <w:pPr>
              <w:rPr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:rsidR="00C36CBE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Круглые столы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щимися 5-11 классов на тему: </w:t>
            </w:r>
          </w:p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«Поступки делами, и словами», направленных на профилактику нетерпимости в межнациональных отношениях.</w:t>
            </w:r>
          </w:p>
          <w:p w:rsidR="00C36CBE" w:rsidRPr="005340A2" w:rsidRDefault="00C36CBE" w:rsidP="005340A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Вручение памяток на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 xml:space="preserve"> «Меры по противодействию терроризма и экстремизма».</w:t>
            </w:r>
          </w:p>
        </w:tc>
        <w:tc>
          <w:tcPr>
            <w:tcW w:w="2126" w:type="dxa"/>
          </w:tcPr>
          <w:p w:rsidR="00C36CBE" w:rsidRPr="005340A2" w:rsidRDefault="00C36CBE" w:rsidP="0064219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5812" w:type="dxa"/>
          </w:tcPr>
          <w:p w:rsidR="00C36CBE" w:rsidRDefault="00C36CBE" w:rsidP="00C36C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</w:t>
            </w:r>
            <w:r w:rsidRPr="005340A2">
              <w:rPr>
                <w:rFonts w:ascii="Times New Roman" w:hAnsi="Times New Roman" w:cs="Times New Roman"/>
                <w:sz w:val="24"/>
                <w:szCs w:val="24"/>
              </w:rPr>
              <w:t>К «</w:t>
            </w:r>
            <w:r w:rsidR="00342AB4">
              <w:rPr>
                <w:rFonts w:ascii="Times New Roman" w:hAnsi="Times New Roman" w:cs="Times New Roman"/>
                <w:sz w:val="24"/>
                <w:szCs w:val="24"/>
              </w:rPr>
              <w:t>Потаповский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36CBE" w:rsidRPr="005340A2" w:rsidRDefault="00C36CBE" w:rsidP="0064219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36B" w:rsidRPr="005340A2" w:rsidRDefault="0025536B" w:rsidP="0025536B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2F0" w:rsidRPr="005340A2" w:rsidRDefault="00A902F0" w:rsidP="0025536B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sectPr w:rsidR="00A902F0" w:rsidRPr="005340A2" w:rsidSect="005340A2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199" w:rsidRDefault="00C93199" w:rsidP="00B830BA">
      <w:pPr>
        <w:spacing w:after="0" w:line="240" w:lineRule="auto"/>
      </w:pPr>
      <w:r>
        <w:separator/>
      </w:r>
    </w:p>
  </w:endnote>
  <w:endnote w:type="continuationSeparator" w:id="1">
    <w:p w:rsidR="00C93199" w:rsidRDefault="00C93199" w:rsidP="00B8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199" w:rsidRDefault="00C93199" w:rsidP="00B830BA">
      <w:pPr>
        <w:spacing w:after="0" w:line="240" w:lineRule="auto"/>
      </w:pPr>
      <w:r>
        <w:separator/>
      </w:r>
    </w:p>
  </w:footnote>
  <w:footnote w:type="continuationSeparator" w:id="1">
    <w:p w:rsidR="00C93199" w:rsidRDefault="00C93199" w:rsidP="00B830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782C"/>
    <w:multiLevelType w:val="hybridMultilevel"/>
    <w:tmpl w:val="A350A6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65E3F"/>
    <w:multiLevelType w:val="hybridMultilevel"/>
    <w:tmpl w:val="BA1C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D12E3"/>
    <w:rsid w:val="00001505"/>
    <w:rsid w:val="000175E2"/>
    <w:rsid w:val="000277F9"/>
    <w:rsid w:val="00032EF5"/>
    <w:rsid w:val="00063E6E"/>
    <w:rsid w:val="00067D27"/>
    <w:rsid w:val="0009293D"/>
    <w:rsid w:val="000D5F54"/>
    <w:rsid w:val="00104030"/>
    <w:rsid w:val="00116856"/>
    <w:rsid w:val="00121DA1"/>
    <w:rsid w:val="001359DB"/>
    <w:rsid w:val="001A3E49"/>
    <w:rsid w:val="001B7DA5"/>
    <w:rsid w:val="00247A3E"/>
    <w:rsid w:val="0025536B"/>
    <w:rsid w:val="0026698A"/>
    <w:rsid w:val="0030067D"/>
    <w:rsid w:val="00342AB4"/>
    <w:rsid w:val="00352708"/>
    <w:rsid w:val="003B6692"/>
    <w:rsid w:val="00403841"/>
    <w:rsid w:val="00461D5C"/>
    <w:rsid w:val="004E7A62"/>
    <w:rsid w:val="00521EE9"/>
    <w:rsid w:val="005340A2"/>
    <w:rsid w:val="005D12E3"/>
    <w:rsid w:val="005D1FE9"/>
    <w:rsid w:val="005D2416"/>
    <w:rsid w:val="005E7077"/>
    <w:rsid w:val="005F4B5F"/>
    <w:rsid w:val="006117CF"/>
    <w:rsid w:val="00622942"/>
    <w:rsid w:val="00622D81"/>
    <w:rsid w:val="00652BAA"/>
    <w:rsid w:val="00696E0E"/>
    <w:rsid w:val="006C2469"/>
    <w:rsid w:val="006E2025"/>
    <w:rsid w:val="00703E08"/>
    <w:rsid w:val="007518DB"/>
    <w:rsid w:val="007534D6"/>
    <w:rsid w:val="007E1C01"/>
    <w:rsid w:val="007E39BD"/>
    <w:rsid w:val="00800128"/>
    <w:rsid w:val="00807FC2"/>
    <w:rsid w:val="00821008"/>
    <w:rsid w:val="00874F36"/>
    <w:rsid w:val="008E26ED"/>
    <w:rsid w:val="008E6C91"/>
    <w:rsid w:val="0091607D"/>
    <w:rsid w:val="009339A9"/>
    <w:rsid w:val="00956D12"/>
    <w:rsid w:val="0099348F"/>
    <w:rsid w:val="009E432C"/>
    <w:rsid w:val="00A241B1"/>
    <w:rsid w:val="00A35BD3"/>
    <w:rsid w:val="00A902F0"/>
    <w:rsid w:val="00B00091"/>
    <w:rsid w:val="00B25A01"/>
    <w:rsid w:val="00B77C30"/>
    <w:rsid w:val="00B830BA"/>
    <w:rsid w:val="00B94B59"/>
    <w:rsid w:val="00C04F0F"/>
    <w:rsid w:val="00C36CBE"/>
    <w:rsid w:val="00C87C88"/>
    <w:rsid w:val="00C93199"/>
    <w:rsid w:val="00CD680B"/>
    <w:rsid w:val="00D70F31"/>
    <w:rsid w:val="00DD4532"/>
    <w:rsid w:val="00E01294"/>
    <w:rsid w:val="00E11305"/>
    <w:rsid w:val="00E34982"/>
    <w:rsid w:val="00E77384"/>
    <w:rsid w:val="00E80585"/>
    <w:rsid w:val="00E942BF"/>
    <w:rsid w:val="00EA6B61"/>
    <w:rsid w:val="00F01F3A"/>
    <w:rsid w:val="00F35D0E"/>
    <w:rsid w:val="00F9158B"/>
    <w:rsid w:val="00FA511C"/>
    <w:rsid w:val="00FB573E"/>
    <w:rsid w:val="00FE4732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D12E3"/>
    <w:pPr>
      <w:spacing w:after="0" w:line="240" w:lineRule="auto"/>
    </w:pPr>
  </w:style>
  <w:style w:type="table" w:styleId="a4">
    <w:name w:val="Table Grid"/>
    <w:basedOn w:val="a1"/>
    <w:uiPriority w:val="59"/>
    <w:rsid w:val="009160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340A2"/>
    <w:pPr>
      <w:ind w:left="720"/>
      <w:contextualSpacing/>
    </w:pPr>
  </w:style>
  <w:style w:type="paragraph" w:styleId="a6">
    <w:name w:val="Title"/>
    <w:basedOn w:val="a"/>
    <w:link w:val="a7"/>
    <w:qFormat/>
    <w:rsid w:val="00A35BD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A35BD3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B8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830BA"/>
  </w:style>
  <w:style w:type="paragraph" w:styleId="aa">
    <w:name w:val="footer"/>
    <w:basedOn w:val="a"/>
    <w:link w:val="ab"/>
    <w:uiPriority w:val="99"/>
    <w:semiHidden/>
    <w:unhideWhenUsed/>
    <w:rsid w:val="00B83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830BA"/>
  </w:style>
  <w:style w:type="paragraph" w:styleId="ac">
    <w:name w:val="Normal (Web)"/>
    <w:basedOn w:val="a"/>
    <w:unhideWhenUsed/>
    <w:rsid w:val="001359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48</cp:revision>
  <cp:lastPrinted>2019-12-27T12:53:00Z</cp:lastPrinted>
  <dcterms:created xsi:type="dcterms:W3CDTF">2016-01-21T06:00:00Z</dcterms:created>
  <dcterms:modified xsi:type="dcterms:W3CDTF">2019-12-31T08:47:00Z</dcterms:modified>
</cp:coreProperties>
</file>